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3CB4" w14:textId="48A30DB8" w:rsidR="009F6BEE" w:rsidRPr="009F6BEE" w:rsidRDefault="009F6BEE">
      <w:pPr>
        <w:rPr>
          <w:b/>
          <w:bCs/>
        </w:rPr>
      </w:pPr>
      <w:r w:rsidRPr="009F6BEE">
        <w:rPr>
          <w:b/>
          <w:bCs/>
        </w:rPr>
        <w:t xml:space="preserve">Current: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200"/>
        <w:gridCol w:w="716"/>
      </w:tblGrid>
      <w:tr w:rsidR="009F6BEE" w:rsidRPr="009F6BEE" w14:paraId="20A51BDA" w14:textId="77777777" w:rsidTr="009F6B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A499D" w14:textId="77777777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Statistics</w:t>
            </w:r>
          </w:p>
        </w:tc>
        <w:tc>
          <w:tcPr>
            <w:tcW w:w="0" w:type="auto"/>
            <w:vAlign w:val="center"/>
            <w:hideMark/>
          </w:tcPr>
          <w:p w14:paraId="1E46D29F" w14:textId="77777777" w:rsidR="009F6BEE" w:rsidRPr="009F6BEE" w:rsidRDefault="00A25A38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4" w:tooltip="STAT 2303" w:history="1">
              <w:r w:rsidR="009F6BEE" w:rsidRPr="009F6BEE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STAT 2303</w:t>
              </w:r>
            </w:hyperlink>
          </w:p>
        </w:tc>
        <w:tc>
          <w:tcPr>
            <w:tcW w:w="0" w:type="auto"/>
            <w:vAlign w:val="center"/>
            <w:hideMark/>
          </w:tcPr>
          <w:p w14:paraId="1E0AD549" w14:textId="77777777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3C***</w:t>
            </w:r>
          </w:p>
        </w:tc>
      </w:tr>
      <w:tr w:rsidR="009F6BEE" w:rsidRPr="009F6BEE" w14:paraId="1910936E" w14:textId="77777777" w:rsidTr="009F6B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A34DC" w14:textId="77777777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Statistics</w:t>
            </w:r>
          </w:p>
        </w:tc>
        <w:tc>
          <w:tcPr>
            <w:tcW w:w="0" w:type="auto"/>
            <w:vAlign w:val="center"/>
            <w:hideMark/>
          </w:tcPr>
          <w:p w14:paraId="633AE4BD" w14:textId="77777777" w:rsidR="009F6BEE" w:rsidRPr="009F6BEE" w:rsidRDefault="00A25A38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5" w:tooltip="STAT 2823" w:history="1">
              <w:r w:rsidR="009F6BEE" w:rsidRPr="009F6BEE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STAT 2823</w:t>
              </w:r>
            </w:hyperlink>
          </w:p>
        </w:tc>
        <w:tc>
          <w:tcPr>
            <w:tcW w:w="0" w:type="auto"/>
            <w:vAlign w:val="center"/>
            <w:hideMark/>
          </w:tcPr>
          <w:p w14:paraId="65661A6C" w14:textId="77777777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4C</w:t>
            </w:r>
          </w:p>
        </w:tc>
      </w:tr>
    </w:tbl>
    <w:p w14:paraId="14CA18C2" w14:textId="77777777" w:rsidR="009F6BEE" w:rsidRDefault="009F6BEE"/>
    <w:p w14:paraId="565ED922" w14:textId="77777777" w:rsidR="009F6BEE" w:rsidRDefault="009F6BEE"/>
    <w:p w14:paraId="58A56F4C" w14:textId="77A5B1DA" w:rsidR="009F6BEE" w:rsidRPr="009F6BEE" w:rsidRDefault="009F6BEE">
      <w:pPr>
        <w:rPr>
          <w:b/>
          <w:bCs/>
        </w:rPr>
      </w:pPr>
      <w:r w:rsidRPr="009F6BEE">
        <w:rPr>
          <w:b/>
          <w:bCs/>
        </w:rPr>
        <w:t xml:space="preserve">Requested update: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714"/>
        <w:gridCol w:w="716"/>
      </w:tblGrid>
      <w:tr w:rsidR="009F6BEE" w:rsidRPr="009F6BEE" w14:paraId="2A927015" w14:textId="77777777" w:rsidTr="009F6B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D3A5D" w14:textId="77777777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Statistics</w:t>
            </w:r>
          </w:p>
        </w:tc>
        <w:tc>
          <w:tcPr>
            <w:tcW w:w="0" w:type="auto"/>
            <w:vAlign w:val="center"/>
            <w:hideMark/>
          </w:tcPr>
          <w:p w14:paraId="44A4E630" w14:textId="77777777" w:rsidR="009F6BEE" w:rsidRPr="009F6BEE" w:rsidRDefault="00A25A38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6" w:tooltip="STAT 2303" w:history="1">
              <w:r w:rsidR="009F6BEE" w:rsidRPr="009F6BEE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STAT 2303</w:t>
              </w:r>
            </w:hyperlink>
          </w:p>
        </w:tc>
        <w:tc>
          <w:tcPr>
            <w:tcW w:w="0" w:type="auto"/>
            <w:vAlign w:val="center"/>
            <w:hideMark/>
          </w:tcPr>
          <w:p w14:paraId="051FA891" w14:textId="77777777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3C***</w:t>
            </w:r>
          </w:p>
        </w:tc>
      </w:tr>
      <w:tr w:rsidR="009F6BEE" w:rsidRPr="009F6BEE" w14:paraId="36EC50A6" w14:textId="77777777" w:rsidTr="009F6B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2B251" w14:textId="77777777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Statistics</w:t>
            </w:r>
          </w:p>
        </w:tc>
        <w:tc>
          <w:tcPr>
            <w:tcW w:w="0" w:type="auto"/>
            <w:vAlign w:val="center"/>
            <w:hideMark/>
          </w:tcPr>
          <w:p w14:paraId="69DF9B59" w14:textId="3211E039" w:rsidR="009F6BEE" w:rsidRPr="009F6BEE" w:rsidRDefault="00A25A38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7" w:tooltip="STAT 2303" w:history="1">
              <w:r w:rsidR="009F6BEE" w:rsidRPr="009F6BEE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STAT 2303</w:t>
              </w:r>
            </w:hyperlink>
            <w:r w:rsid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Or </w:t>
            </w:r>
            <w:hyperlink r:id="rId8" w:tooltip="STAT 2823" w:history="1">
              <w:r w:rsidR="009F6BEE" w:rsidRPr="009F6BEE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STAT 2823</w:t>
              </w:r>
            </w:hyperlink>
          </w:p>
        </w:tc>
        <w:tc>
          <w:tcPr>
            <w:tcW w:w="0" w:type="auto"/>
            <w:vAlign w:val="center"/>
            <w:hideMark/>
          </w:tcPr>
          <w:p w14:paraId="4257A1F0" w14:textId="7586A726" w:rsidR="009F6BEE" w:rsidRPr="009F6BE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F6BE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4C</w:t>
            </w:r>
          </w:p>
        </w:tc>
      </w:tr>
    </w:tbl>
    <w:p w14:paraId="145EC3E0" w14:textId="77777777" w:rsidR="009F6BEE" w:rsidRDefault="009F6BEE"/>
    <w:sectPr w:rsidR="009F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EE"/>
    <w:rsid w:val="009F6BEE"/>
    <w:rsid w:val="00A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C084"/>
  <w15:chartTrackingRefBased/>
  <w15:docId w15:val="{3CDB6FAE-A0EC-3645-B137-132ACA28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B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B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B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B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B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B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B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B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B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B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B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6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B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B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B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B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B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B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BE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F6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ark.edu/search/?P=STAT%2028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og.uark.edu/search/?P=STAT%202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uark.edu/search/?P=STAT%202303" TargetMode="External"/><Relationship Id="rId5" Type="http://schemas.openxmlformats.org/officeDocument/2006/relationships/hyperlink" Target="https://catalog.uark.edu/search/?P=STAT%2028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talog.uark.edu/search/?P=STAT%202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Rowan</dc:creator>
  <cp:keywords/>
  <dc:description/>
  <cp:lastModifiedBy>Yenny Ongko</cp:lastModifiedBy>
  <cp:revision>2</cp:revision>
  <dcterms:created xsi:type="dcterms:W3CDTF">2024-01-31T16:11:00Z</dcterms:created>
  <dcterms:modified xsi:type="dcterms:W3CDTF">2024-01-31T16:11:00Z</dcterms:modified>
</cp:coreProperties>
</file>